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AA" w:rsidRPr="006F61AA" w:rsidRDefault="006F61AA" w:rsidP="006F61AA">
      <w:pPr>
        <w:pStyle w:val="ConsPlusNormal"/>
        <w:jc w:val="right"/>
        <w:outlineLvl w:val="2"/>
        <w:rPr>
          <w:color w:val="548DD4" w:themeColor="text2" w:themeTint="99"/>
        </w:rPr>
      </w:pPr>
      <w:r w:rsidRPr="006F61AA">
        <w:rPr>
          <w:color w:val="548DD4" w:themeColor="text2" w:themeTint="99"/>
        </w:rPr>
        <w:t>Лицевая сторона личной карточки</w:t>
      </w:r>
    </w:p>
    <w:p w:rsidR="006F61AA" w:rsidRDefault="006F61AA" w:rsidP="00A604FB">
      <w:pPr>
        <w:tabs>
          <w:tab w:val="left" w:pos="-3780"/>
        </w:tabs>
        <w:ind w:right="76"/>
        <w:jc w:val="center"/>
        <w:rPr>
          <w:b/>
          <w:sz w:val="32"/>
          <w:szCs w:val="32"/>
        </w:rPr>
      </w:pPr>
    </w:p>
    <w:p w:rsidR="00A604FB" w:rsidRDefault="00A604FB" w:rsidP="00A604FB">
      <w:pPr>
        <w:tabs>
          <w:tab w:val="left" w:pos="-3780"/>
        </w:tabs>
        <w:ind w:right="7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ЛИЧНАЯ КАРТОЧКА №</w:t>
      </w:r>
    </w:p>
    <w:p w:rsidR="00A604FB" w:rsidRDefault="00A604FB" w:rsidP="00A604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учета выдачи средств индивидуальной защиты</w:t>
      </w:r>
    </w:p>
    <w:p w:rsidR="00A604FB" w:rsidRDefault="00A604FB" w:rsidP="00A604FB">
      <w:pPr>
        <w:tabs>
          <w:tab w:val="left" w:pos="-3780"/>
        </w:tabs>
        <w:ind w:left="1260" w:right="1336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1"/>
        <w:gridCol w:w="4800"/>
        <w:gridCol w:w="1503"/>
        <w:gridCol w:w="1448"/>
      </w:tblGrid>
      <w:tr w:rsidR="00A604FB" w:rsidTr="00077FC4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CD513D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B" w:rsidRDefault="00A604FB" w:rsidP="00D54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пол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A604FB" w:rsidTr="00077FC4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CD513D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B" w:rsidRDefault="00A604FB" w:rsidP="00D54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A604FB" w:rsidTr="000729AB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lang w:eastAsia="en-US"/>
              </w:rPr>
            </w:pPr>
            <w:r w:rsidRPr="00077FC4">
              <w:rPr>
                <w:lang w:eastAsia="en-US"/>
              </w:rPr>
              <w:t>Размеры</w:t>
            </w:r>
          </w:p>
        </w:tc>
      </w:tr>
      <w:tr w:rsidR="00A604FB" w:rsidTr="00077FC4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Табельный номер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B" w:rsidRDefault="00A604FB" w:rsidP="00D54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одежды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A604FB" w:rsidTr="00077FC4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Структурное подразделение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B" w:rsidRDefault="00A604FB" w:rsidP="00D54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обуви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A604FB" w:rsidTr="00077FC4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Профессия</w:t>
            </w:r>
          </w:p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(должность)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AC562F">
            <w:pPr>
              <w:autoSpaceDE w:val="0"/>
              <w:autoSpaceDN w:val="0"/>
              <w:adjustRightInd w:val="0"/>
              <w:jc w:val="center"/>
              <w:rPr>
                <w:i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B" w:rsidRDefault="00A604FB" w:rsidP="00D54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головного убора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A604FB" w:rsidTr="00077FC4"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поступления</w:t>
            </w:r>
          </w:p>
          <w:p w:rsidR="00A604FB" w:rsidRDefault="00A604FB" w:rsidP="00D54A1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работу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FB" w:rsidRPr="00DF5259" w:rsidRDefault="00A604FB" w:rsidP="00D54A16">
            <w:pPr>
              <w:spacing w:line="276" w:lineRule="auto"/>
              <w:jc w:val="center"/>
              <w:rPr>
                <w:lang w:eastAsia="en-US"/>
              </w:rPr>
            </w:pPr>
            <w:r w:rsidRPr="00DF5259">
              <w:rPr>
                <w:lang w:eastAsia="en-US"/>
              </w:rPr>
              <w:t>противогаза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FB" w:rsidRPr="00077FC4" w:rsidRDefault="00A604F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0729AB" w:rsidTr="00077FC4"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29AB" w:rsidRDefault="000729AB" w:rsidP="00D54A1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изменения профессии</w:t>
            </w:r>
          </w:p>
          <w:p w:rsidR="000729AB" w:rsidRDefault="000729AB" w:rsidP="00D54A1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(должности) или перевода в другое структурное подразделение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9AB" w:rsidRPr="00077FC4" w:rsidRDefault="000729AB" w:rsidP="00D54A1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AB" w:rsidRPr="00DF5259" w:rsidRDefault="000729AB" w:rsidP="00D54A16">
            <w:pPr>
              <w:spacing w:line="276" w:lineRule="auto"/>
              <w:jc w:val="center"/>
              <w:rPr>
                <w:lang w:eastAsia="en-US"/>
              </w:rPr>
            </w:pPr>
            <w:r w:rsidRPr="00DF5259">
              <w:rPr>
                <w:lang w:eastAsia="en-US"/>
              </w:rPr>
              <w:t>респиратора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B" w:rsidRPr="00077FC4" w:rsidRDefault="000729A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0729AB" w:rsidTr="00077FC4">
        <w:trPr>
          <w:trHeight w:val="3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29AB" w:rsidRDefault="000729AB" w:rsidP="00D54A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9AB" w:rsidRDefault="000729AB" w:rsidP="00D54A16">
            <w:pPr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9AB" w:rsidRPr="00DF5259" w:rsidRDefault="000729AB" w:rsidP="00D54A16">
            <w:pPr>
              <w:spacing w:line="276" w:lineRule="auto"/>
              <w:jc w:val="center"/>
              <w:rPr>
                <w:lang w:eastAsia="en-US"/>
              </w:rPr>
            </w:pPr>
            <w:r w:rsidRPr="00DF5259">
              <w:rPr>
                <w:lang w:eastAsia="en-US"/>
              </w:rPr>
              <w:t>рукавиц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B" w:rsidRPr="00077FC4" w:rsidRDefault="000729A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  <w:tr w:rsidR="000729AB" w:rsidTr="00077FC4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B" w:rsidRDefault="000729AB" w:rsidP="00D54A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B" w:rsidRDefault="000729AB" w:rsidP="00D54A16">
            <w:pPr>
              <w:rPr>
                <w:lang w:eastAsia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B" w:rsidRDefault="000729AB" w:rsidP="00D54A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перчаток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B" w:rsidRPr="00077FC4" w:rsidRDefault="000729AB" w:rsidP="00D54A16">
            <w:pPr>
              <w:spacing w:line="276" w:lineRule="auto"/>
              <w:jc w:val="center"/>
              <w:rPr>
                <w:i/>
                <w:lang w:eastAsia="en-US"/>
              </w:rPr>
            </w:pPr>
          </w:p>
        </w:tc>
      </w:tr>
    </w:tbl>
    <w:p w:rsidR="00077FC4" w:rsidRDefault="00077FC4" w:rsidP="00A86DB7">
      <w:pPr>
        <w:tabs>
          <w:tab w:val="left" w:pos="-3780"/>
        </w:tabs>
        <w:ind w:right="-104"/>
        <w:jc w:val="both"/>
        <w:rPr>
          <w:b/>
        </w:rPr>
      </w:pPr>
    </w:p>
    <w:p w:rsidR="00CB41F2" w:rsidRDefault="00A604FB" w:rsidP="00A86DB7">
      <w:pPr>
        <w:tabs>
          <w:tab w:val="left" w:pos="-3780"/>
        </w:tabs>
        <w:ind w:right="-104"/>
        <w:jc w:val="both"/>
      </w:pPr>
      <w:r w:rsidRPr="00A86DB7">
        <w:rPr>
          <w:b/>
        </w:rPr>
        <w:t>Предусмотрена выдача</w:t>
      </w:r>
      <w:r w:rsidR="00A86DB7" w:rsidRPr="00A86DB7">
        <w:rPr>
          <w:b/>
        </w:rPr>
        <w:t>:</w:t>
      </w:r>
      <w:r w:rsidR="00A86DB7">
        <w:t xml:space="preserve"> </w:t>
      </w:r>
      <w:r w:rsidR="00DF5259">
        <w:t>_______________________________________________________________</w:t>
      </w:r>
    </w:p>
    <w:p w:rsidR="00DF5259" w:rsidRDefault="00DF5259" w:rsidP="00A86DB7">
      <w:pPr>
        <w:pBdr>
          <w:bottom w:val="single" w:sz="6" w:space="1" w:color="auto"/>
        </w:pBdr>
        <w:tabs>
          <w:tab w:val="left" w:pos="-3780"/>
        </w:tabs>
        <w:ind w:right="-104"/>
        <w:jc w:val="both"/>
      </w:pPr>
    </w:p>
    <w:p w:rsidR="00DF5259" w:rsidRDefault="00DF5259" w:rsidP="00A86DB7">
      <w:pPr>
        <w:tabs>
          <w:tab w:val="left" w:pos="-3780"/>
        </w:tabs>
        <w:ind w:right="-104"/>
        <w:jc w:val="both"/>
        <w:rPr>
          <w:sz w:val="16"/>
          <w:szCs w:val="16"/>
        </w:rPr>
      </w:pPr>
    </w:p>
    <w:p w:rsidR="00DF5259" w:rsidRDefault="00DF5259" w:rsidP="00A86DB7">
      <w:pPr>
        <w:tabs>
          <w:tab w:val="left" w:pos="-3780"/>
        </w:tabs>
        <w:ind w:right="-104"/>
        <w:jc w:val="both"/>
        <w:rPr>
          <w:sz w:val="16"/>
          <w:szCs w:val="16"/>
        </w:rPr>
      </w:pPr>
    </w:p>
    <w:p w:rsidR="00DF5259" w:rsidRPr="00A86DB7" w:rsidRDefault="00DF5259" w:rsidP="00A86DB7">
      <w:pPr>
        <w:tabs>
          <w:tab w:val="left" w:pos="-3780"/>
        </w:tabs>
        <w:ind w:right="-104"/>
        <w:jc w:val="both"/>
        <w:rPr>
          <w:i/>
          <w:sz w:val="16"/>
          <w:szCs w:val="16"/>
        </w:rPr>
      </w:pPr>
    </w:p>
    <w:tbl>
      <w:tblPr>
        <w:tblW w:w="10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1"/>
        <w:gridCol w:w="2979"/>
        <w:gridCol w:w="1276"/>
        <w:gridCol w:w="1419"/>
      </w:tblGrid>
      <w:tr w:rsidR="00A604FB" w:rsidTr="00D54A16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604FB" w:rsidRDefault="00A604FB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СИЗ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604FB" w:rsidRDefault="00A604FB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Пункт типовых норм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604FB" w:rsidRDefault="00A604FB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Единица</w:t>
            </w:r>
          </w:p>
          <w:p w:rsidR="00A604FB" w:rsidRDefault="00A604FB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измерения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604FB" w:rsidRDefault="00A604FB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Количество</w:t>
            </w:r>
          </w:p>
          <w:p w:rsidR="00A604FB" w:rsidRDefault="00A604FB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 год</w:t>
            </w:r>
          </w:p>
        </w:tc>
      </w:tr>
      <w:tr w:rsidR="00C00F4D" w:rsidTr="0059773B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F4D" w:rsidRPr="002D6D34" w:rsidRDefault="00C00F4D" w:rsidP="001A652D">
            <w:pPr>
              <w:jc w:val="both"/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943164">
            <w:pPr>
              <w:jc w:val="center"/>
            </w:pPr>
          </w:p>
        </w:tc>
      </w:tr>
      <w:tr w:rsidR="00C00F4D" w:rsidTr="00F95FF6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F4D" w:rsidRPr="002D6D34" w:rsidRDefault="00C00F4D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943164">
            <w:pPr>
              <w:jc w:val="center"/>
            </w:pPr>
          </w:p>
        </w:tc>
      </w:tr>
      <w:tr w:rsidR="00C00F4D" w:rsidTr="00DF5259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F4D" w:rsidRPr="002D6D34" w:rsidRDefault="00C00F4D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Pr="00943164" w:rsidRDefault="00C00F4D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4D" w:rsidRDefault="00C00F4D" w:rsidP="00943164">
            <w:pPr>
              <w:jc w:val="center"/>
            </w:pPr>
          </w:p>
        </w:tc>
      </w:tr>
      <w:tr w:rsidR="00DF5259" w:rsidTr="00DF5259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59" w:rsidRPr="002D6D34" w:rsidRDefault="00DF5259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Pr="00943164" w:rsidRDefault="00DF5259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943164">
            <w:pPr>
              <w:jc w:val="center"/>
            </w:pPr>
          </w:p>
        </w:tc>
      </w:tr>
      <w:tr w:rsidR="00DF5259" w:rsidTr="00DF5259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59" w:rsidRPr="002D6D34" w:rsidRDefault="00DF5259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Pr="00943164" w:rsidRDefault="00DF5259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943164">
            <w:pPr>
              <w:jc w:val="center"/>
            </w:pPr>
          </w:p>
        </w:tc>
      </w:tr>
      <w:tr w:rsidR="00DF5259" w:rsidTr="00DF5259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59" w:rsidRPr="002D6D34" w:rsidRDefault="00DF5259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Pr="00943164" w:rsidRDefault="00DF5259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943164">
            <w:pPr>
              <w:jc w:val="center"/>
            </w:pPr>
          </w:p>
        </w:tc>
      </w:tr>
      <w:tr w:rsidR="00DF5259" w:rsidTr="00DF5259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59" w:rsidRPr="002D6D34" w:rsidRDefault="00DF5259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Pr="00943164" w:rsidRDefault="00DF5259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943164">
            <w:pPr>
              <w:jc w:val="center"/>
            </w:pPr>
          </w:p>
        </w:tc>
      </w:tr>
      <w:tr w:rsidR="00DF5259" w:rsidTr="00DF5259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59" w:rsidRPr="002D6D34" w:rsidRDefault="00DF5259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Pr="00943164" w:rsidRDefault="00DF5259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943164">
            <w:pPr>
              <w:jc w:val="center"/>
            </w:pPr>
          </w:p>
        </w:tc>
      </w:tr>
      <w:tr w:rsidR="00DF5259" w:rsidTr="00F95FF6">
        <w:trPr>
          <w:trHeight w:val="146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259" w:rsidRPr="002D6D34" w:rsidRDefault="00DF5259" w:rsidP="001A652D">
            <w:pPr>
              <w:jc w:val="both"/>
            </w:pPr>
          </w:p>
        </w:tc>
        <w:tc>
          <w:tcPr>
            <w:tcW w:w="2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D54A16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Pr="00943164" w:rsidRDefault="00DF5259" w:rsidP="00943164">
            <w:pPr>
              <w:tabs>
                <w:tab w:val="left" w:pos="-3780"/>
              </w:tabs>
              <w:spacing w:line="276" w:lineRule="auto"/>
              <w:ind w:right="-104"/>
              <w:jc w:val="center"/>
              <w:rPr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259" w:rsidRDefault="00DF5259" w:rsidP="00943164">
            <w:pPr>
              <w:jc w:val="center"/>
            </w:pPr>
          </w:p>
        </w:tc>
      </w:tr>
    </w:tbl>
    <w:p w:rsidR="004352FF" w:rsidRDefault="004352FF" w:rsidP="005F41C8">
      <w:pPr>
        <w:tabs>
          <w:tab w:val="left" w:pos="-3780"/>
        </w:tabs>
        <w:ind w:right="76"/>
        <w:jc w:val="both"/>
      </w:pPr>
    </w:p>
    <w:p w:rsidR="0037787D" w:rsidRDefault="0037787D" w:rsidP="00EF20CD">
      <w:pPr>
        <w:tabs>
          <w:tab w:val="left" w:pos="-3780"/>
        </w:tabs>
        <w:jc w:val="both"/>
      </w:pPr>
    </w:p>
    <w:p w:rsidR="0037787D" w:rsidRDefault="0037787D" w:rsidP="005F41C8">
      <w:pPr>
        <w:tabs>
          <w:tab w:val="left" w:pos="-3780"/>
        </w:tabs>
        <w:ind w:right="76"/>
        <w:jc w:val="both"/>
      </w:pPr>
    </w:p>
    <w:p w:rsidR="00A570F4" w:rsidRDefault="00A570F4" w:rsidP="00A570F4">
      <w:pPr>
        <w:tabs>
          <w:tab w:val="left" w:pos="-3780"/>
        </w:tabs>
        <w:ind w:right="76"/>
        <w:sectPr w:rsidR="00A570F4" w:rsidSect="006F61AA">
          <w:pgSz w:w="11906" w:h="16838"/>
          <w:pgMar w:top="426" w:right="850" w:bottom="1134" w:left="900" w:header="708" w:footer="708" w:gutter="0"/>
          <w:cols w:space="720"/>
          <w:docGrid w:linePitch="326"/>
        </w:sectPr>
      </w:pPr>
      <w:r>
        <w:t xml:space="preserve">  </w:t>
      </w:r>
      <w:r w:rsidR="00DF5259" w:rsidRPr="0077684C">
        <w:t xml:space="preserve">Руководитель структурного подразделения </w:t>
      </w:r>
      <w:r w:rsidR="00077FC4" w:rsidRPr="0077684C">
        <w:t xml:space="preserve"> </w:t>
      </w:r>
      <w:r w:rsidR="00DF5259" w:rsidRPr="0077684C">
        <w:t xml:space="preserve">       </w:t>
      </w:r>
      <w:r w:rsidR="00077FC4" w:rsidRPr="0077684C">
        <w:rPr>
          <w:i/>
        </w:rPr>
        <w:t xml:space="preserve"> </w:t>
      </w:r>
      <w:r w:rsidR="00077FC4" w:rsidRPr="0077684C">
        <w:t xml:space="preserve">                  </w:t>
      </w:r>
      <w:r w:rsidR="00BA013F" w:rsidRPr="0077684C">
        <w:t>______________</w:t>
      </w:r>
      <w:r w:rsidR="00FF41A5" w:rsidRPr="0077684C">
        <w:t xml:space="preserve"> </w:t>
      </w:r>
      <w:r w:rsidR="00BA013F" w:rsidRPr="0077684C">
        <w:t xml:space="preserve">____________  </w:t>
      </w:r>
      <w:r w:rsidR="00DF5259" w:rsidRPr="0077684C">
        <w:t>ФИО</w:t>
      </w:r>
    </w:p>
    <w:p w:rsidR="006F61AA" w:rsidRPr="006F61AA" w:rsidRDefault="007D5D46" w:rsidP="006F61AA">
      <w:pPr>
        <w:pStyle w:val="ConsPlusNormal"/>
        <w:jc w:val="right"/>
        <w:outlineLvl w:val="2"/>
        <w:rPr>
          <w:color w:val="548DD4" w:themeColor="text2" w:themeTint="99"/>
        </w:rPr>
      </w:pPr>
      <w:r>
        <w:rPr>
          <w:color w:val="548DD4" w:themeColor="text2" w:themeTint="99"/>
        </w:rPr>
        <w:lastRenderedPageBreak/>
        <w:t xml:space="preserve"> </w:t>
      </w:r>
      <w:bookmarkStart w:id="0" w:name="_GoBack"/>
      <w:bookmarkEnd w:id="0"/>
      <w:r w:rsidR="006F61AA" w:rsidRPr="006F61AA">
        <w:rPr>
          <w:color w:val="548DD4" w:themeColor="text2" w:themeTint="99"/>
        </w:rPr>
        <w:t>Оборотная сторона личной карточки</w:t>
      </w:r>
    </w:p>
    <w:p w:rsidR="00A604FB" w:rsidRDefault="00A604FB" w:rsidP="00A604FB"/>
    <w:tbl>
      <w:tblPr>
        <w:tblW w:w="1488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1417"/>
        <w:gridCol w:w="992"/>
        <w:gridCol w:w="992"/>
        <w:gridCol w:w="993"/>
        <w:gridCol w:w="1558"/>
        <w:gridCol w:w="1134"/>
        <w:gridCol w:w="1417"/>
        <w:gridCol w:w="851"/>
        <w:gridCol w:w="1134"/>
        <w:gridCol w:w="1559"/>
      </w:tblGrid>
      <w:tr w:rsidR="00A604FB" w:rsidTr="00D54A16">
        <w:trPr>
          <w:cantSplit/>
          <w:trHeight w:val="240"/>
        </w:trPr>
        <w:tc>
          <w:tcPr>
            <w:tcW w:w="28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СИЗ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N сертификата или декларации соответствия</w:t>
            </w:r>
          </w:p>
        </w:tc>
        <w:tc>
          <w:tcPr>
            <w:tcW w:w="45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Выдано</w:t>
            </w:r>
          </w:p>
        </w:tc>
        <w:tc>
          <w:tcPr>
            <w:tcW w:w="60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Возвращено</w:t>
            </w:r>
          </w:p>
        </w:tc>
      </w:tr>
      <w:tr w:rsidR="00A604FB" w:rsidTr="00D54A16">
        <w:trPr>
          <w:cantSplit/>
          <w:trHeight w:val="600"/>
        </w:trPr>
        <w:tc>
          <w:tcPr>
            <w:tcW w:w="28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% износа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Подпись получившего СИЗ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% износа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Подпись сдавшего СИЗ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Подпись принявшего СИЗ</w:t>
            </w:r>
          </w:p>
        </w:tc>
      </w:tr>
      <w:tr w:rsidR="00A604FB" w:rsidTr="00D54A16">
        <w:trPr>
          <w:cantSplit/>
          <w:trHeight w:val="240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</w:t>
            </w:r>
          </w:p>
        </w:tc>
      </w:tr>
      <w:tr w:rsidR="00302893" w:rsidTr="00307B2C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Pr="00302893" w:rsidRDefault="00302893" w:rsidP="0030289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Pr="00AE1F87" w:rsidRDefault="00302893" w:rsidP="001C6B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Pr="00AE1F87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Pr="00AE1F87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Pr="00AE1F87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Pr="00AE1F87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Default="00302893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2893" w:rsidRDefault="00302893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E1F87" w:rsidTr="00307B2C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302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1C6B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E1F87" w:rsidTr="00307B2C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8B53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1C6B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Pr="00AE1F87" w:rsidRDefault="00AE1F87" w:rsidP="00542C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1F87" w:rsidRDefault="00AE1F87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C234A" w:rsidTr="00AE4E98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Pr="00302893" w:rsidRDefault="00EC234A" w:rsidP="00337E8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C234A" w:rsidTr="00D54A16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337E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C234A" w:rsidTr="00D54A16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Pr="00302893" w:rsidRDefault="00EC234A" w:rsidP="00337E8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C234A" w:rsidTr="00D54A16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337E8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34A" w:rsidRDefault="00EC234A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604FB" w:rsidTr="00D54A16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FB" w:rsidRDefault="00A604FB" w:rsidP="00D54A1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A604FB" w:rsidTr="00D54A16">
        <w:trPr>
          <w:cantSplit/>
          <w:trHeight w:val="828"/>
        </w:trPr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4FB" w:rsidRDefault="00A604FB" w:rsidP="00D54A1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4FB" w:rsidRDefault="00A604FB" w:rsidP="00D54A16">
            <w:pPr>
              <w:autoSpaceDE w:val="0"/>
              <w:autoSpaceDN w:val="0"/>
              <w:adjustRightInd w:val="0"/>
              <w:spacing w:line="276" w:lineRule="auto"/>
              <w:ind w:right="-212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:rsidR="00077FC4" w:rsidRDefault="00077FC4" w:rsidP="00AE1F87"/>
    <w:sectPr w:rsidR="00077FC4" w:rsidSect="006F61AA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733E"/>
    <w:rsid w:val="0001127F"/>
    <w:rsid w:val="000729AB"/>
    <w:rsid w:val="00077FC4"/>
    <w:rsid w:val="00133D7B"/>
    <w:rsid w:val="00176917"/>
    <w:rsid w:val="001C6BD4"/>
    <w:rsid w:val="00200ED0"/>
    <w:rsid w:val="002C41B4"/>
    <w:rsid w:val="002E07E8"/>
    <w:rsid w:val="00302893"/>
    <w:rsid w:val="0037508F"/>
    <w:rsid w:val="0037787D"/>
    <w:rsid w:val="00382D48"/>
    <w:rsid w:val="00390F1F"/>
    <w:rsid w:val="003A0B55"/>
    <w:rsid w:val="003E114C"/>
    <w:rsid w:val="004352FF"/>
    <w:rsid w:val="00480980"/>
    <w:rsid w:val="00506AD8"/>
    <w:rsid w:val="005A0DF7"/>
    <w:rsid w:val="005A4C97"/>
    <w:rsid w:val="005F41C8"/>
    <w:rsid w:val="00687EA4"/>
    <w:rsid w:val="006D31EB"/>
    <w:rsid w:val="006F61AA"/>
    <w:rsid w:val="0077684C"/>
    <w:rsid w:val="007D5D46"/>
    <w:rsid w:val="008962C7"/>
    <w:rsid w:val="00897FDE"/>
    <w:rsid w:val="008A482A"/>
    <w:rsid w:val="008D0562"/>
    <w:rsid w:val="00937A49"/>
    <w:rsid w:val="00943164"/>
    <w:rsid w:val="0094713E"/>
    <w:rsid w:val="00955F7A"/>
    <w:rsid w:val="00A37FA0"/>
    <w:rsid w:val="00A570F4"/>
    <w:rsid w:val="00A604FB"/>
    <w:rsid w:val="00A86DB7"/>
    <w:rsid w:val="00AC562F"/>
    <w:rsid w:val="00AE188C"/>
    <w:rsid w:val="00AE1F87"/>
    <w:rsid w:val="00AF2FAE"/>
    <w:rsid w:val="00BA013F"/>
    <w:rsid w:val="00BC733E"/>
    <w:rsid w:val="00C00F4D"/>
    <w:rsid w:val="00C74917"/>
    <w:rsid w:val="00CB41F2"/>
    <w:rsid w:val="00CD513D"/>
    <w:rsid w:val="00D22008"/>
    <w:rsid w:val="00D95F34"/>
    <w:rsid w:val="00DF5259"/>
    <w:rsid w:val="00E576B4"/>
    <w:rsid w:val="00EC234A"/>
    <w:rsid w:val="00EE084C"/>
    <w:rsid w:val="00EE30C0"/>
    <w:rsid w:val="00EF20CD"/>
    <w:rsid w:val="00F00025"/>
    <w:rsid w:val="00F02730"/>
    <w:rsid w:val="00F04908"/>
    <w:rsid w:val="00F1445B"/>
    <w:rsid w:val="00F31E1F"/>
    <w:rsid w:val="00F844C0"/>
    <w:rsid w:val="00FA28AC"/>
    <w:rsid w:val="00FC68AB"/>
    <w:rsid w:val="00FD362D"/>
    <w:rsid w:val="00FF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F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F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F61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Скворцова Анастасия Александровна</dc:creator>
  <cp:keywords/>
  <dc:description/>
  <cp:lastModifiedBy>Сахарова Наталья Валерьевна</cp:lastModifiedBy>
  <cp:revision>62</cp:revision>
  <cp:lastPrinted>2017-01-24T13:51:00Z</cp:lastPrinted>
  <dcterms:created xsi:type="dcterms:W3CDTF">2013-11-28T10:43:00Z</dcterms:created>
  <dcterms:modified xsi:type="dcterms:W3CDTF">2022-06-07T11:09:00Z</dcterms:modified>
</cp:coreProperties>
</file>